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0" w:rsidRDefault="00C91630" w:rsidP="00C91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«ЗАТВЕРДЖУЮ »</w:t>
      </w:r>
    </w:p>
    <w:p w:rsidR="00C91630" w:rsidRDefault="00C91630" w:rsidP="00C91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05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878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Бесарабівського НВК</w:t>
      </w:r>
    </w:p>
    <w:p w:rsidR="00C91630" w:rsidRDefault="00C91630" w:rsidP="00C91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3</w:t>
      </w:r>
      <w:r w:rsidR="00E8441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5087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91630" w:rsidRDefault="00C91630" w:rsidP="00C91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878">
        <w:rPr>
          <w:rFonts w:ascii="Times New Roman" w:hAnsi="Times New Roman" w:cs="Times New Roman"/>
          <w:sz w:val="28"/>
          <w:szCs w:val="28"/>
          <w:lang w:val="uk-UA"/>
        </w:rPr>
        <w:t>І.О.Волкова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1630" w:rsidRDefault="00C91630" w:rsidP="00C91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630" w:rsidRDefault="00DF760D" w:rsidP="00DF760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Перспективне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="00C91630">
        <w:rPr>
          <w:rFonts w:ascii="Times New Roman" w:hAnsi="Times New Roman" w:cs="Times New Roman"/>
          <w:b/>
          <w:sz w:val="28"/>
          <w:szCs w:val="28"/>
        </w:rPr>
        <w:t xml:space="preserve"> занять </w:t>
      </w:r>
      <w:proofErr w:type="gramStart"/>
      <w:r w:rsidR="00C9163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91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грудень</w:t>
      </w:r>
      <w:proofErr w:type="gramEnd"/>
      <w:r w:rsidR="00C91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1630">
        <w:rPr>
          <w:rFonts w:ascii="Times New Roman" w:hAnsi="Times New Roman" w:cs="Times New Roman"/>
          <w:b/>
          <w:sz w:val="28"/>
          <w:szCs w:val="28"/>
        </w:rPr>
        <w:t>місяць 201</w:t>
      </w:r>
      <w:r w:rsidR="0005087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50878">
        <w:rPr>
          <w:rFonts w:ascii="Times New Roman" w:hAnsi="Times New Roman" w:cs="Times New Roman"/>
          <w:b/>
          <w:sz w:val="28"/>
          <w:szCs w:val="28"/>
        </w:rPr>
        <w:t>/2020</w:t>
      </w:r>
      <w:r w:rsidR="00C91630">
        <w:rPr>
          <w:rFonts w:ascii="Times New Roman" w:hAnsi="Times New Roman" w:cs="Times New Roman"/>
          <w:b/>
          <w:sz w:val="28"/>
          <w:szCs w:val="28"/>
        </w:rPr>
        <w:t xml:space="preserve"> навчального року.</w:t>
      </w:r>
    </w:p>
    <w:tbl>
      <w:tblPr>
        <w:tblStyle w:val="a3"/>
        <w:tblW w:w="14951" w:type="dxa"/>
        <w:tblLook w:val="01E0" w:firstRow="1" w:lastRow="1" w:firstColumn="1" w:lastColumn="1" w:noHBand="0" w:noVBand="0"/>
      </w:tblPr>
      <w:tblGrid>
        <w:gridCol w:w="2957"/>
        <w:gridCol w:w="2997"/>
        <w:gridCol w:w="2950"/>
        <w:gridCol w:w="2985"/>
        <w:gridCol w:w="3062"/>
      </w:tblGrid>
      <w:tr w:rsidR="00C91630" w:rsidTr="00715D73">
        <w:trPr>
          <w:trHeight w:val="258"/>
        </w:trPr>
        <w:tc>
          <w:tcPr>
            <w:tcW w:w="149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30" w:rsidRDefault="00C91630" w:rsidP="00715D73">
            <w:pPr>
              <w:tabs>
                <w:tab w:val="left" w:pos="4215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Тема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тижня</w:t>
            </w:r>
            <w:proofErr w:type="spellEnd"/>
            <w:r w:rsidR="001B0CC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: «Ой, весела в нас зима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»</w:t>
            </w:r>
          </w:p>
        </w:tc>
      </w:tr>
      <w:tr w:rsidR="00050878" w:rsidTr="00805E02">
        <w:trPr>
          <w:trHeight w:val="214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Pr="00050878" w:rsidRDefault="00050878" w:rsidP="0005087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05087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02.12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rPr>
                <w:rFonts w:eastAsiaTheme="minorHAnsi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03.12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0878" w:rsidRDefault="00050878" w:rsidP="0005087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 xml:space="preserve"> 04.12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05.12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78" w:rsidRDefault="00050878" w:rsidP="0005087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06.12</w:t>
            </w:r>
          </w:p>
        </w:tc>
      </w:tr>
      <w:tr w:rsidR="00050878" w:rsidTr="007C5A0F">
        <w:trPr>
          <w:trHeight w:val="276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1.  Інтегроване: Ознайомлення з соціумом/розвиток мовлення і культура мовленнєвого спілкування  (ст. серед)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</w:t>
            </w:r>
            <w:r w:rsidRPr="00C4727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Здрастуй зимонька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  <w:r w:rsidRPr="00C4727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зима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  <w:p w:rsidR="00050878" w:rsidRPr="003A1B83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2. Розвиток мовлення і культура мовленнєвого спілкування  (мол.)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«Вже прийшла до нас зима</w:t>
            </w:r>
            <w:r w:rsidRPr="003A1B8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»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 Художньо-продуктивна діяльність (музика)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Вправа «Покружляй і вклонись»,  Ознайомлення з піснею «Ой яка ялинка в нас»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гра «Діти і ведмідь»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 xml:space="preserve">4.  Художньо-продуктивна діяльність малювання (всі) </w:t>
            </w:r>
            <w:r w:rsidRPr="00C4727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«Снігуронька»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2B50D9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 xml:space="preserve">1. </w:t>
            </w:r>
            <w:r w:rsidR="000508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Логіко-математичний розвиток (ст.</w:t>
            </w:r>
            <w:r w:rsidR="00050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) 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«Подорож до казки «Колобок» </w:t>
            </w:r>
          </w:p>
          <w:p w:rsidR="00050878" w:rsidRPr="00506783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мол,</w:t>
            </w:r>
            <w:r w:rsidR="00D00C2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) </w:t>
            </w:r>
            <w:r w:rsidR="00D00C2F" w:rsidRPr="0050678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«У зимовому лісі»</w:t>
            </w:r>
          </w:p>
          <w:p w:rsidR="00050878" w:rsidRPr="003A1B83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2. Ознайомлення з природним довкіллям (ст.) </w:t>
            </w:r>
            <w:r w:rsidRPr="003A1B8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</w:t>
            </w:r>
            <w:r w:rsidR="0022050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Зима на порозі</w:t>
            </w:r>
            <w:r w:rsidRPr="003A1B8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» 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Здоров’я та фізичний розвиток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11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Ходьба по мотузці, покладеній на підлогу  «</w:t>
            </w:r>
            <w:proofErr w:type="spellStart"/>
            <w:r w:rsidRPr="005911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зигзагом</w:t>
            </w:r>
            <w:proofErr w:type="spellEnd"/>
            <w:r w:rsidRPr="005911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». Повзання  на передпліччях і колінах, штовхаючи перед собою головою м'яч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911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050878" w:rsidRPr="0036798F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11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4.Художньо-продуктивна діяльність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худ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. літ)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серед,мол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«Поети і письменники про зиму»   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78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 xml:space="preserve">1. Розвиток мовлення і культура мовленнєвого спілкування (ст.)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«У пошуках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»                        </w:t>
            </w:r>
          </w:p>
          <w:p w:rsidR="00050878" w:rsidRPr="0090779D" w:rsidRDefault="00050878" w:rsidP="000508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2. Ознайомлення з соціумом/ розвиток мовлення і культура мовленнєвого спілкування (серед  мол.)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Кмітливий хлопчик Знайко»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   3. Художньо-продуктивна діяльність (музика)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07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Ознайомлення з піснею «Святий Миколай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». Розучування пісні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«Ой яка ялинка в нас»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907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Гра «Чижик пижик»</w:t>
            </w:r>
            <w:r w:rsidRPr="008111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907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танцювальні рухи</w:t>
            </w:r>
          </w:p>
          <w:p w:rsidR="00050878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4. Ознайомлення з соціумом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)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«Є така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професія-військовий»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050878" w:rsidRPr="0036798F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5.  Художньо-продуктивна діяльність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худ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. літ)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Складання творчої розповіді за казкою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І.Січовика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«Троє ведмежат та зима» 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Pr="00F97C5C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 xml:space="preserve"> 1. Логіко-математичний розвиток (ст.)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 У новому будинку»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2.Ознайомлення з природним довкіллям (всі)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«Зима. Зимові розваги» 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Здоров’я та фізичний розвиток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Метання  торбинки з піском у вертикальну ц</w:t>
            </w:r>
            <w:r w:rsidR="0022050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іль. Ходьба по гімнастичній дошці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, руки на поясі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050878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4.  Художньо-продуктивна діяльність (ліплення/аплікація)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Виготовлення</w:t>
            </w:r>
          </w:p>
          <w:p w:rsidR="00050878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циліндричного ліхтарика 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1. Інтегроване: Ознайомлення з соціумом/розвиток мовлення і культура мовленнєвого спілкування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серед,ст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)</w:t>
            </w:r>
          </w:p>
          <w:p w:rsidR="00050878" w:rsidRPr="00C47279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4727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</w:t>
            </w:r>
            <w:r w:rsidRPr="003A1B8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Кришталева зима</w:t>
            </w:r>
            <w:r w:rsidRPr="00C4727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» 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2. Ознайомлення з соціумом (мол)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«Зимовий одяг»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Здоров’я та фізичний розвиток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Стрибки у довжину з місця. Прокачування м’яча обома руками у «ворота»      </w:t>
            </w:r>
          </w:p>
        </w:tc>
      </w:tr>
      <w:tr w:rsidR="00050878" w:rsidTr="007C5A0F">
        <w:trPr>
          <w:trHeight w:val="258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09.12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10.12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11.12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12.12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13.12</w:t>
            </w:r>
          </w:p>
        </w:tc>
      </w:tr>
      <w:tr w:rsidR="00050878" w:rsidTr="002518E9">
        <w:trPr>
          <w:trHeight w:val="3534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1. Інтегроване:    Ознайомлення з соціумом/розвиток мовлення і культура мовленнєвого спілкування (ст. серед)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«Трусить зимонька  біленьким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сніжком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2. Розвиток мовлення і культура мовленнєвого спілкування  (мол.)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«Ой, летить сніжок, летить!»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 Художньо-продуктивна діяльність (музика)</w:t>
            </w:r>
          </w:p>
          <w:p w:rsidR="00050878" w:rsidRDefault="00050878" w:rsidP="000508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907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Пісні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«Ой яка ялинка в нас»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, розучування пісні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«Святий Миколай</w:t>
            </w:r>
            <w:r w:rsidRPr="00907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слухання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пісні «Сніжиночки», танцювальні рухи</w:t>
            </w:r>
            <w:r w:rsidRPr="00907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Гра «Чижик пижик»</w:t>
            </w:r>
            <w:r w:rsidRPr="009077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4.  Художньо-продуктивна діяльність (малювання (всі)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«Наша ошатна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ялинка»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1.  Логіко</w:t>
            </w:r>
            <w:r w:rsidR="009254A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-математичний розвиток (ст.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«Подорож улюбленою казкою»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мол,</w:t>
            </w:r>
            <w:r w:rsidR="009254A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) </w:t>
            </w:r>
            <w:r w:rsidR="009254A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</w:t>
            </w:r>
            <w:r w:rsidR="009254A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Про </w:t>
            </w:r>
            <w:proofErr w:type="spellStart"/>
            <w:r w:rsidR="009254A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дівчаток</w:t>
            </w:r>
            <w:proofErr w:type="spellEnd"/>
            <w:r w:rsidR="009254A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-подружок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» 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2.  Ознайомлення з природним довкіллям (ст.</w:t>
            </w:r>
            <w:r w:rsidR="00220505" w:rsidRPr="003A1B8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22050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</w:t>
            </w:r>
            <w:r w:rsidR="00220505" w:rsidRPr="003A1B8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Подорож зимовою екологічною стежинкою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» 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Здоров’я та фізичний розвиток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Ходьба по похилій дошці покладеній одним кінцем на куб, на кінці дошки стрибок у глибину. Стрибки на обох ногах з просуванням вперед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4.  Художньо-продуктивна діяльність (Художня література (мол, серед) </w:t>
            </w:r>
            <w:r w:rsidRPr="00196C5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Читання твору </w:t>
            </w:r>
            <w:proofErr w:type="spellStart"/>
            <w:r w:rsidRPr="00196C5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В.Сухомлинського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« </w:t>
            </w:r>
            <w:r w:rsidRPr="00196C5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Як хлопчик  хотів приголубити сніжинку»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878" w:rsidRPr="00E05B00" w:rsidRDefault="00050878" w:rsidP="00050878">
            <w:pPr>
              <w:tabs>
                <w:tab w:val="center" w:pos="126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 xml:space="preserve">1. Розвиток мовлення і культура мовленнєвого спілкування (ст.)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«Казкова зустріч»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2.  Ознайомлення з соціумом/розвиток мовлення і культура мовленнєвого спілкування (серед  мол.)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</w:t>
            </w:r>
            <w:r w:rsidR="002B50D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Щиглик - щебетунчик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»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3. Художньо-продуктивна діяльність  (музика)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Pr="00907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Пісні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«Ой яка ялинка в нас»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«Святий Миколай</w:t>
            </w:r>
            <w:r w:rsidRPr="00907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Розучування   пісні «Сніжиночки», танцювальні рухи,</w:t>
            </w:r>
            <w:r w:rsidRPr="00907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</w:t>
            </w:r>
            <w:r w:rsidRPr="00E05B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ра з повітряними </w:t>
            </w:r>
            <w:r w:rsidRPr="00E05B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кульками</w:t>
            </w:r>
          </w:p>
          <w:p w:rsidR="00050878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05B0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4. Ознайомлення з соціумом (ст.)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«Їжа, продукти»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050878" w:rsidRDefault="00050878" w:rsidP="00050878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5.  Художньо-продуктивна діяльність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худ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. літ) (ст.)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Розповідання російської народної  казки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425BC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«Снігуронька»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1. Інтегроване:          Логіко-математичний розвиток/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ознайомлення з природним довкіллям (ст.)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«Свято Святого Миколая. Число 6. Геометричні фігури»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2. Ознайомлення з природним довкіллям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мол,серед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«Зимові розваги. Свят</w:t>
            </w:r>
            <w:r w:rsidR="002B50D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Здоров’я та фізичний розвиток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Пролізання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під дугу на колінах з упором на руки. Стрибки у глибину з гімнастичної лави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килим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050878" w:rsidRPr="00852A22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4.  Художньо-продуктивна діяльність (ліплення/аплікація)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«Зимове віконце»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 xml:space="preserve"> 1. Інтегроване: Ознайомлення з соціумом/розвиток мовлення і культура мовленнєвого спілкування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серед,ст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«Настає зима»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2. Ознайомлення з соціумом (мол)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«Мороз чарівник»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Здоров’я та фізичний розвиток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5911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Ходьба по мотузці, покладеній на підлогу  колу. Ходьба по гімнастичній дошці, покладеній похило. </w:t>
            </w:r>
            <w:r w:rsidRPr="0059111C">
              <w:rPr>
                <w:rStyle w:val="30"/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Pr="0059111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5911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050878" w:rsidTr="00A5709E">
        <w:trPr>
          <w:trHeight w:val="362"/>
        </w:trPr>
        <w:tc>
          <w:tcPr>
            <w:tcW w:w="1495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878" w:rsidRDefault="00050878" w:rsidP="00050878">
            <w:pPr>
              <w:tabs>
                <w:tab w:val="left" w:pos="400"/>
                <w:tab w:val="center" w:pos="118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Тема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тижня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: «Чарівний світ казки»</w:t>
            </w:r>
          </w:p>
        </w:tc>
      </w:tr>
      <w:tr w:rsidR="00050878" w:rsidTr="007C5A0F">
        <w:trPr>
          <w:trHeight w:val="290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16.12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17.12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18.12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19.12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20.12</w:t>
            </w:r>
          </w:p>
        </w:tc>
      </w:tr>
      <w:tr w:rsidR="00050878" w:rsidTr="00C5700E">
        <w:trPr>
          <w:trHeight w:val="701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1. Інтегроване:    Ознайомлення з соціумом/розвиток мовлення і культура мовленнєвого спілкування  (ст. серед)</w:t>
            </w:r>
            <w:r w:rsidR="002B50D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«Добре на санчатах мчати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2. Розвиток мовлення і культура мовленнєвого спілкування  (мол.)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«Країна казок» 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 Художньо-продуктивна діяльність (музика)</w:t>
            </w:r>
          </w:p>
          <w:p w:rsidR="00050878" w:rsidRDefault="00050878" w:rsidP="00050878">
            <w:pPr>
              <w:tabs>
                <w:tab w:val="center" w:pos="126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7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Пісні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«Ой яка ялинка в нас»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«Святий Миколай</w:t>
            </w:r>
            <w:r w:rsidRPr="00907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Розучування   пісні «</w:t>
            </w:r>
            <w:r w:rsidR="002B50D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Сніжиночки», танцювальні рухи,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музична гра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4.  Художньо-продуктивна діяльність (малювання (всі)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«Подарунок від святого Миколая» 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1.  Логік</w:t>
            </w:r>
            <w:r w:rsidR="009254A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о-математичний розвиток (ст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.) </w:t>
            </w:r>
            <w:r w:rsidR="002B50D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   </w:t>
            </w:r>
            <w:r w:rsidR="002B50D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Склад числа 6. Співвідношення числа і кількості предметів»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мол,</w:t>
            </w:r>
            <w:r w:rsidR="009254A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серед</w:t>
            </w:r>
            <w:proofErr w:type="spellEnd"/>
            <w:r w:rsidR="002B50D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)  </w:t>
            </w:r>
            <w:r w:rsidR="009254A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</w:t>
            </w:r>
            <w:r w:rsidR="009254A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Незвичайна подорож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»   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2.  Ознайомлення з природним довкіллям (ст.)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«Подорож на північ» 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Здоров’я та фізичний розвиток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Лазіння в упорі. Кидання м’яча обома руками знизу та від грудей (у парах)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4.  Художньо-продуктивна діяльність (Художня література (мол, серед)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Заучування вірша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Г.Бойка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«Морозець» 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Pr="0090779D" w:rsidRDefault="00050878" w:rsidP="00050878">
            <w:pPr>
              <w:tabs>
                <w:tab w:val="center" w:pos="126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 xml:space="preserve">1. Розвиток мовлення і культура мовленнєвого спілкування  (ст.)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«Грайлива сніжинка»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2.  Ознайомлення з соціумом/розвиток мовлення і культура мовленнєвого спілкування  (серед  мол.)  </w:t>
            </w:r>
            <w:r w:rsidR="002B50D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«Пустотлива лялька Оля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»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3. Художньо-продуктивна діяльність  (музика) </w:t>
            </w:r>
            <w:r w:rsidRPr="00907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Пісні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«Ой яка ялинка в нас»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«Сніжиночки», «Стукає в вікно ,гостя чарівна», танцювальні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рухи,  музична гра «Сніжки»</w:t>
            </w:r>
          </w:p>
          <w:p w:rsidR="00050878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4. Ознайомлення з соціумом (ст.)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«Казка вчить як на світі жити»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050878" w:rsidRDefault="00050878" w:rsidP="00050878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5.  Художньо-продуктивна діяльність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худ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. літ) (ст.)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Читання оповідання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М.Носова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гірці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1. Інтегроване:          Логіко-математичний розвиток/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ознайомлення з природним довкіллям (ст.)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«Життя у водоймах узимку</w:t>
            </w:r>
            <w:r w:rsidR="002B50D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 Конус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2. Ознайомлення з природним довкіллям(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мол,серед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«Зимові явища в природі»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Здоров’я та фізичний розвиток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Стрибки у довжину з місця на обох ногах. Кидання м’яча обома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руками з низу та від грудей у кільце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050878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4.  Художньо-продуктивна діяльність (ліплення/аплікація)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«Сніговик»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878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1. Ознайомлення з соціумом/розвиток мовлення і культура мовленнєвого спілкування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серед,ст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.)  </w:t>
            </w:r>
            <w:r w:rsidR="002B50D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«Іде святий Миколай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»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2. Ознайомлення з соціумом (мол)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«Зимові свята і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розваги»</w:t>
            </w:r>
          </w:p>
          <w:p w:rsidR="00050878" w:rsidRPr="005543E5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Здоров’я та фізичний розвиток</w:t>
            </w:r>
          </w:p>
          <w:p w:rsidR="00050878" w:rsidRPr="00852A22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Ходьба по похилій дошці покладеній одним кінцем на куб, на кінці дошки стрибок у глибину</w:t>
            </w:r>
          </w:p>
        </w:tc>
      </w:tr>
      <w:tr w:rsidR="00050878" w:rsidTr="00014EDA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23.12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24.12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25.12</w:t>
            </w:r>
          </w:p>
        </w:tc>
        <w:tc>
          <w:tcPr>
            <w:tcW w:w="2985" w:type="dxa"/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26.12</w:t>
            </w:r>
          </w:p>
        </w:tc>
        <w:tc>
          <w:tcPr>
            <w:tcW w:w="3062" w:type="dxa"/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27.12</w:t>
            </w:r>
          </w:p>
        </w:tc>
      </w:tr>
      <w:tr w:rsidR="00050878" w:rsidTr="001668AD">
        <w:tc>
          <w:tcPr>
            <w:tcW w:w="2957" w:type="dxa"/>
          </w:tcPr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1. Інтегроване:    Ознайомлення з соціумом/розвиток мовлення і культура мовленнєвого спілкування  (ст. серед)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«Зимові явища в природі»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2. Розвиток мовлення і культура мовленнєвого спілкування  (мол.)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«Лисичка сестричка із казки завітала» 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 Художньо-продуктивна діяльність (музика)</w:t>
            </w:r>
          </w:p>
          <w:p w:rsidR="00050878" w:rsidRDefault="00050878" w:rsidP="00050878">
            <w:pPr>
              <w:tabs>
                <w:tab w:val="center" w:pos="126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907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Пісні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«Ой яка ялинка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в нас»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="002B50D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«Сніжиночки», «Стукає в вікно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гостя чарівна», танцювальні рухи,  музична гра «Сніжки»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4.  Художньо-продуктивна діяльність (малювання (всі)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«Засніжені дерева» </w:t>
            </w:r>
          </w:p>
        </w:tc>
        <w:tc>
          <w:tcPr>
            <w:tcW w:w="2997" w:type="dxa"/>
          </w:tcPr>
          <w:p w:rsidR="00E55FCD" w:rsidRDefault="002B50D9" w:rsidP="002B50D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1.  Логіко</w:t>
            </w:r>
            <w:r w:rsidR="00E55FC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-математичний розвиток (ст.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  </w:t>
            </w:r>
            <w:r w:rsidR="00E55FC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Цей цікавий сніг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» </w:t>
            </w:r>
          </w:p>
          <w:p w:rsidR="002B50D9" w:rsidRDefault="002B50D9" w:rsidP="002B50D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(мол,</w:t>
            </w:r>
            <w:r w:rsidR="00E55FC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серед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) </w:t>
            </w:r>
            <w:r w:rsidR="00E55FC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«</w:t>
            </w:r>
            <w:r w:rsidR="00E55FC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Скільки іграшок у дітей</w:t>
            </w:r>
            <w:r w:rsidR="00E55FC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</w:p>
          <w:p w:rsidR="002B50D9" w:rsidRDefault="002B50D9" w:rsidP="002B50D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2.  Ознайомлення з природним довкіллям (ст.) </w:t>
            </w:r>
            <w:r w:rsidR="00194FE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«Зимуючі птахи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» </w:t>
            </w:r>
          </w:p>
          <w:p w:rsidR="00194FEC" w:rsidRDefault="002B50D9" w:rsidP="00194FEC">
            <w:pPr>
              <w:outlineLvl w:val="0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Здоров’я та фізичний розвиток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194FEC" w:rsidRPr="00BB35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Пролізання</w:t>
            </w:r>
            <w:proofErr w:type="spellEnd"/>
            <w:r w:rsidR="00194FEC" w:rsidRPr="00BB35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боком під мотузку натягнуту на висоті   40-50с</w:t>
            </w:r>
            <w:r w:rsidR="00194F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 Ходьба по гімнастичній дошці</w:t>
            </w:r>
            <w:r w:rsidR="00194FEC" w:rsidRPr="00BB35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тримаючи м’яча в </w:t>
            </w:r>
            <w:r w:rsidR="00194FEC" w:rsidRPr="00BB35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руках</w:t>
            </w:r>
            <w:r w:rsidR="00194FEC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 </w:t>
            </w:r>
          </w:p>
          <w:p w:rsidR="002B50D9" w:rsidRDefault="002B50D9" w:rsidP="002B50D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2B50D9" w:rsidRDefault="002B50D9" w:rsidP="002B50D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050878" w:rsidRDefault="002B50D9" w:rsidP="002B50D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4.  Художньо-продуктивна діяльність (Художня література (мол, серед)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  <w:r w:rsidR="00194FE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Читання творів про Новий рік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950" w:type="dxa"/>
          </w:tcPr>
          <w:p w:rsidR="00050878" w:rsidRDefault="00050878" w:rsidP="00050878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985" w:type="dxa"/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1.  Логіко-математичний розвиток (ст.) 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«Допитливий кубик»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2. Ознайомлення з природним довкіллям( всі)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«Тварини та їх «одяг»</w:t>
            </w:r>
          </w:p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Здоров’я та фізичний розвиток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Стрибки у довжину з місця на обох ногах. Кидання м’яча обома руками з низу та від грудей у кільце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ІІ половина дня                     </w:t>
            </w:r>
          </w:p>
          <w:p w:rsidR="00050878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4.  Художньо-продуктивна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 xml:space="preserve">діяльність (ліплення/аплікація)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«Сніговий кролик»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78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1. Ознайомлення з соціумом/розвиток мовлення і культура мовленнєвого спілкування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серед,ст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.)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«Незабаром Новий рік» 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2. Ознайомлення з соціумом (мол)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«Одяг, взуття»</w:t>
            </w:r>
          </w:p>
          <w:p w:rsidR="00050878" w:rsidRDefault="00050878" w:rsidP="0005087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Здоров’я та фізичний розвиток</w:t>
            </w:r>
          </w:p>
          <w:p w:rsidR="00050878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Кидання м’яча обома руками з низу та від грудей у кільце</w:t>
            </w:r>
          </w:p>
          <w:p w:rsidR="00050878" w:rsidRDefault="00050878" w:rsidP="000508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050878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050878" w:rsidTr="007C5A0F">
        <w:tblPrEx>
          <w:tblLook w:val="04A0" w:firstRow="1" w:lastRow="0" w:firstColumn="1" w:lastColumn="0" w:noHBand="0" w:noVBand="1"/>
        </w:tblPrEx>
        <w:tc>
          <w:tcPr>
            <w:tcW w:w="2957" w:type="dxa"/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30.12</w:t>
            </w:r>
          </w:p>
        </w:tc>
        <w:tc>
          <w:tcPr>
            <w:tcW w:w="2997" w:type="dxa"/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31.12</w:t>
            </w:r>
          </w:p>
        </w:tc>
        <w:tc>
          <w:tcPr>
            <w:tcW w:w="2950" w:type="dxa"/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985" w:type="dxa"/>
          </w:tcPr>
          <w:p w:rsidR="00050878" w:rsidRDefault="00050878" w:rsidP="00050878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062" w:type="dxa"/>
            <w:hideMark/>
          </w:tcPr>
          <w:p w:rsidR="00050878" w:rsidRDefault="00050878" w:rsidP="00050878">
            <w:pPr>
              <w:spacing w:after="100" w:afterAutospacing="1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050878" w:rsidTr="007823BD">
        <w:tblPrEx>
          <w:tblLook w:val="04A0" w:firstRow="1" w:lastRow="0" w:firstColumn="1" w:lastColumn="0" w:noHBand="0" w:noVBand="1"/>
        </w:tblPrEx>
        <w:tc>
          <w:tcPr>
            <w:tcW w:w="2957" w:type="dxa"/>
          </w:tcPr>
          <w:p w:rsidR="00050878" w:rsidRPr="00465A4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1.</w:t>
            </w:r>
            <w:r w:rsidRPr="00465A4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Художньо-продуктивна діяльність (музика)</w:t>
            </w:r>
          </w:p>
          <w:p w:rsidR="00050878" w:rsidRDefault="00050878" w:rsidP="00050878">
            <w:pPr>
              <w:tabs>
                <w:tab w:val="center" w:pos="126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7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Пісні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«Ой яка ялинка в нас»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«Сніжиночки», танцювальні рухи,  музична гра «Сніжки»</w:t>
            </w:r>
          </w:p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2. Художньо-продуктивна діяльність (малювання (всі)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«Подарунок під ялинку»</w:t>
            </w:r>
          </w:p>
        </w:tc>
        <w:tc>
          <w:tcPr>
            <w:tcW w:w="2997" w:type="dxa"/>
          </w:tcPr>
          <w:p w:rsidR="002B50D9" w:rsidRDefault="00050878" w:rsidP="002B50D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2B50D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1. Здоров’я та фізичний розвиток</w:t>
            </w:r>
            <w:r w:rsidR="002B50D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Лазіння в упорі. Кидання м’яча обома руками знизу та від грудей (у парах) </w:t>
            </w:r>
            <w:r w:rsidR="002B50D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                    </w:t>
            </w:r>
          </w:p>
          <w:p w:rsidR="00194FEC" w:rsidRPr="0036798F" w:rsidRDefault="002B50D9" w:rsidP="00194FEC">
            <w:pPr>
              <w:outlineLvl w:val="0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2.  Художньо-продуктивна діяльність (Художня література (мол, серед)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194FEC" w:rsidRPr="005911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Читання казки «Рукавичка»</w:t>
            </w:r>
          </w:p>
          <w:p w:rsidR="00050878" w:rsidRDefault="00050878" w:rsidP="002B50D9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950" w:type="dxa"/>
          </w:tcPr>
          <w:p w:rsidR="00050878" w:rsidRDefault="00050878" w:rsidP="00050878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985" w:type="dxa"/>
          </w:tcPr>
          <w:p w:rsidR="00050878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62" w:type="dxa"/>
          </w:tcPr>
          <w:p w:rsidR="00050878" w:rsidRDefault="00050878" w:rsidP="00050878">
            <w:pPr>
              <w:tabs>
                <w:tab w:val="left" w:pos="400"/>
                <w:tab w:val="center" w:pos="118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 </w:t>
            </w:r>
          </w:p>
          <w:p w:rsidR="00050878" w:rsidRDefault="00050878" w:rsidP="000508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050878" w:rsidRDefault="00050878" w:rsidP="00050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C91630" w:rsidRPr="00F4603E" w:rsidRDefault="00C91630" w:rsidP="00C91630">
      <w:pPr>
        <w:rPr>
          <w:lang w:val="uk-UA"/>
        </w:rPr>
      </w:pPr>
    </w:p>
    <w:p w:rsidR="00C91630" w:rsidRPr="00C91630" w:rsidRDefault="00C91630" w:rsidP="00C9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720" w:rsidRDefault="00122720"/>
    <w:sectPr w:rsidR="00122720" w:rsidSect="00DF76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6E2"/>
    <w:multiLevelType w:val="hybridMultilevel"/>
    <w:tmpl w:val="548E2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630"/>
    <w:rsid w:val="00004ADD"/>
    <w:rsid w:val="00050878"/>
    <w:rsid w:val="00122720"/>
    <w:rsid w:val="00194FEC"/>
    <w:rsid w:val="00196C50"/>
    <w:rsid w:val="001B0CC9"/>
    <w:rsid w:val="001F3CBB"/>
    <w:rsid w:val="00220505"/>
    <w:rsid w:val="002518E9"/>
    <w:rsid w:val="00291662"/>
    <w:rsid w:val="002B50D9"/>
    <w:rsid w:val="0036798F"/>
    <w:rsid w:val="00385C74"/>
    <w:rsid w:val="003A1B83"/>
    <w:rsid w:val="00425BC3"/>
    <w:rsid w:val="00430BF1"/>
    <w:rsid w:val="00465A48"/>
    <w:rsid w:val="00506783"/>
    <w:rsid w:val="005F7ACA"/>
    <w:rsid w:val="007823BD"/>
    <w:rsid w:val="007C5A0F"/>
    <w:rsid w:val="008111E4"/>
    <w:rsid w:val="00815EDA"/>
    <w:rsid w:val="008E6E3F"/>
    <w:rsid w:val="009254AB"/>
    <w:rsid w:val="00957B06"/>
    <w:rsid w:val="009C1BAE"/>
    <w:rsid w:val="00A16688"/>
    <w:rsid w:val="00A86B07"/>
    <w:rsid w:val="00AC4714"/>
    <w:rsid w:val="00BB3563"/>
    <w:rsid w:val="00BF3BA7"/>
    <w:rsid w:val="00BF4AEC"/>
    <w:rsid w:val="00C06AA1"/>
    <w:rsid w:val="00C47279"/>
    <w:rsid w:val="00C83F89"/>
    <w:rsid w:val="00C91630"/>
    <w:rsid w:val="00C92AA1"/>
    <w:rsid w:val="00CE5DFE"/>
    <w:rsid w:val="00D00C2F"/>
    <w:rsid w:val="00DF760D"/>
    <w:rsid w:val="00E212F2"/>
    <w:rsid w:val="00E55FCD"/>
    <w:rsid w:val="00E84414"/>
    <w:rsid w:val="00E84EEB"/>
    <w:rsid w:val="00E96951"/>
    <w:rsid w:val="00E96ABA"/>
    <w:rsid w:val="00F4603E"/>
    <w:rsid w:val="00F6238F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57DD"/>
  <w15:docId w15:val="{EBFC44D0-B861-4F22-8A2E-A079F5A5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B35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678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B3563"/>
    <w:rPr>
      <w:rFonts w:ascii="Cambria" w:eastAsia="Times New Roman" w:hAnsi="Cambria" w:cs="Times New Roman"/>
      <w:b/>
      <w:b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6375</Words>
  <Characters>3634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Садок</cp:lastModifiedBy>
  <cp:revision>30</cp:revision>
  <dcterms:created xsi:type="dcterms:W3CDTF">2016-11-25T08:13:00Z</dcterms:created>
  <dcterms:modified xsi:type="dcterms:W3CDTF">2019-11-22T10:24:00Z</dcterms:modified>
</cp:coreProperties>
</file>